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236F7DA0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689F7607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 xml:space="preserve">március </w:t>
      </w:r>
      <w:r w:rsidR="00993513">
        <w:rPr>
          <w:rFonts w:ascii="Arial Black" w:hAnsi="Arial Black"/>
          <w:sz w:val="32"/>
          <w:szCs w:val="48"/>
          <w:lang w:val="hu-HU"/>
        </w:rPr>
        <w:t>16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</w:t>
      </w:r>
      <w:r w:rsidR="00993513">
        <w:rPr>
          <w:rFonts w:ascii="Arial Black" w:hAnsi="Arial Black"/>
          <w:sz w:val="32"/>
          <w:szCs w:val="48"/>
          <w:lang w:val="hu-HU"/>
        </w:rPr>
        <w:t>23</w:t>
      </w:r>
      <w:r w:rsidR="003025DF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78B9018F" w14:textId="5E6907A0" w:rsidR="0099247B" w:rsidRDefault="0099247B" w:rsidP="0099247B">
      <w:pPr>
        <w:rPr>
          <w:lang w:val="hu-HU"/>
        </w:rPr>
      </w:pPr>
    </w:p>
    <w:p w14:paraId="7E565C1D" w14:textId="77777777" w:rsidR="00F63BEE" w:rsidRPr="00F63BEE" w:rsidRDefault="00F63BEE" w:rsidP="00F63BEE">
      <w:pPr>
        <w:pStyle w:val="Cmsor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CD0B35" w:rsidRPr="0020171D" w14:paraId="10D42A4A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4C1F1248" w14:textId="77777777" w:rsidR="00CD0B35" w:rsidRPr="009374FB" w:rsidRDefault="00CD0B35" w:rsidP="00CD0B35">
            <w:pPr>
              <w:pStyle w:val="Miserend"/>
              <w:jc w:val="center"/>
              <w:rPr>
                <w:b/>
                <w:smallCaps/>
                <w:noProof/>
                <w:color w:val="A86ED4"/>
              </w:rPr>
            </w:pPr>
            <w:r w:rsidRPr="009374FB">
              <w:rPr>
                <w:b/>
                <w:smallCaps/>
                <w:noProof/>
                <w:color w:val="A86ED4"/>
              </w:rPr>
              <w:t xml:space="preserve">Vasárnap </w:t>
            </w:r>
          </w:p>
          <w:p w14:paraId="2A31427D" w14:textId="5F0D3BC8" w:rsidR="00CD0B35" w:rsidRPr="00EC6DA0" w:rsidRDefault="00CD0B35" w:rsidP="00CD0B35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9374FB">
              <w:rPr>
                <w:b/>
                <w:smallCaps/>
                <w:noProof/>
                <w:color w:val="A86ED4"/>
                <w:sz w:val="18"/>
                <w:szCs w:val="18"/>
              </w:rPr>
              <w:t xml:space="preserve">Március </w:t>
            </w:r>
            <w:r>
              <w:rPr>
                <w:b/>
                <w:smallCaps/>
                <w:noProof/>
                <w:color w:val="A86ED4"/>
                <w:sz w:val="18"/>
                <w:szCs w:val="18"/>
              </w:rPr>
              <w:t>16</w:t>
            </w:r>
            <w:r w:rsidRPr="009374FB">
              <w:rPr>
                <w:b/>
                <w:smallCaps/>
                <w:noProof/>
                <w:color w:val="A86ED4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3ED073FA" w14:textId="5AF1E769" w:rsidR="00CD0B35" w:rsidRPr="00BD1DF5" w:rsidRDefault="00CD0B35" w:rsidP="00CD0B35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0AC779C0" w:rsidR="00CD0B35" w:rsidRPr="00F2171F" w:rsidRDefault="00CD0B35" w:rsidP="00CD0B35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Salát</w:t>
            </w:r>
            <w:proofErr w:type="spellEnd"/>
            <w:r>
              <w:rPr>
                <w:i/>
              </w:rPr>
              <w:t xml:space="preserve"> Gyula (25. évf.), felesége Irén</w:t>
            </w:r>
          </w:p>
        </w:tc>
        <w:tc>
          <w:tcPr>
            <w:tcW w:w="2400" w:type="dxa"/>
            <w:vMerge w:val="restart"/>
            <w:vAlign w:val="center"/>
          </w:tcPr>
          <w:p w14:paraId="2E45E8CC" w14:textId="77777777" w:rsidR="00CD0B35" w:rsidRPr="009374FB" w:rsidRDefault="00CD0B35" w:rsidP="00CD0B35">
            <w:pPr>
              <w:pStyle w:val="Miserend"/>
              <w:jc w:val="center"/>
              <w:rPr>
                <w:b/>
                <w:smallCaps/>
                <w:color w:val="A86ED4"/>
              </w:rPr>
            </w:pPr>
            <w:r w:rsidRPr="009374FB">
              <w:rPr>
                <w:b/>
                <w:smallCaps/>
                <w:color w:val="A86ED4"/>
              </w:rPr>
              <w:t>Nagyböjt</w:t>
            </w:r>
          </w:p>
          <w:p w14:paraId="2DC8F10C" w14:textId="4B00AAA8" w:rsidR="00CD0B35" w:rsidRPr="0014200E" w:rsidRDefault="00CD0B35" w:rsidP="00CD0B35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A86ED4"/>
              </w:rPr>
              <w:t>2</w:t>
            </w:r>
            <w:r w:rsidRPr="009374FB">
              <w:rPr>
                <w:b/>
                <w:smallCaps/>
                <w:color w:val="A86ED4"/>
              </w:rPr>
              <w:t>. vasárnapja</w:t>
            </w:r>
          </w:p>
        </w:tc>
      </w:tr>
      <w:tr w:rsidR="00CD0B35" w:rsidRPr="0020171D" w14:paraId="526BFBA2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CD0B35" w:rsidRPr="00F117CE" w:rsidRDefault="00CD0B35" w:rsidP="00CD0B3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219CA96D" w:rsidR="00CD0B35" w:rsidRPr="00FE25CF" w:rsidRDefault="00CD0B35" w:rsidP="00CD0B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6C944893" w:rsidR="00CD0B35" w:rsidRPr="00F2171F" w:rsidRDefault="00CD0B35" w:rsidP="00CD0B35">
            <w:pPr>
              <w:pStyle w:val="Miserend"/>
            </w:pPr>
            <w:r>
              <w:t xml:space="preserve">Sárkány Lajos, felesége </w:t>
            </w:r>
            <w:proofErr w:type="spellStart"/>
            <w:r>
              <w:t>Krastenics</w:t>
            </w:r>
            <w:proofErr w:type="spellEnd"/>
            <w:r>
              <w:t xml:space="preserve"> Ilona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CD0B35" w:rsidRPr="00F117CE" w:rsidRDefault="00CD0B35" w:rsidP="00CD0B35">
            <w:pPr>
              <w:pStyle w:val="Miserend"/>
              <w:jc w:val="center"/>
              <w:rPr>
                <w:smallCaps/>
              </w:rPr>
            </w:pPr>
          </w:p>
        </w:tc>
      </w:tr>
      <w:tr w:rsidR="00CD0B35" w:rsidRPr="0020171D" w14:paraId="534589F9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CD0B35" w:rsidRPr="00F117CE" w:rsidRDefault="00CD0B35" w:rsidP="00CD0B3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1876E1EC" w:rsidR="00CD0B35" w:rsidRPr="00E94FC0" w:rsidRDefault="00CD0B35" w:rsidP="00CD0B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77F1CEDD" w:rsidR="00CD0B35" w:rsidRPr="000F3536" w:rsidRDefault="00CD0B35" w:rsidP="00CD0B35">
            <w:pPr>
              <w:pStyle w:val="Miserend"/>
              <w:rPr>
                <w:iCs/>
              </w:rPr>
            </w:pPr>
            <w:proofErr w:type="spellStart"/>
            <w:r>
              <w:rPr>
                <w:iCs/>
              </w:rPr>
              <w:t>Kutrucz</w:t>
            </w:r>
            <w:proofErr w:type="spellEnd"/>
            <w:r>
              <w:rPr>
                <w:iCs/>
              </w:rPr>
              <w:t xml:space="preserve"> Ferenc (10. évf.);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CD0B35" w:rsidRPr="00F117CE" w:rsidRDefault="00CD0B35" w:rsidP="00CD0B35">
            <w:pPr>
              <w:pStyle w:val="Miserend"/>
              <w:jc w:val="center"/>
              <w:rPr>
                <w:smallCaps/>
              </w:rPr>
            </w:pPr>
          </w:p>
        </w:tc>
      </w:tr>
      <w:tr w:rsidR="00092384" w:rsidRPr="0020171D" w14:paraId="4C5A1217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A631FEA" w14:textId="77777777" w:rsidR="00092384" w:rsidRPr="00F117CE" w:rsidRDefault="00092384" w:rsidP="00092384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7CC199E" w14:textId="09A1B385" w:rsidR="00092384" w:rsidRDefault="00092384" w:rsidP="0009238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BFF926D" w14:textId="3FEFDCE0" w:rsidR="00092384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>Keresztúti ájtatosság</w:t>
            </w:r>
          </w:p>
        </w:tc>
        <w:tc>
          <w:tcPr>
            <w:tcW w:w="2400" w:type="dxa"/>
            <w:vMerge/>
            <w:vAlign w:val="center"/>
          </w:tcPr>
          <w:p w14:paraId="66A112C6" w14:textId="77777777" w:rsidR="00092384" w:rsidRPr="00F117CE" w:rsidRDefault="00092384" w:rsidP="00092384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638BFD22" w14:textId="77777777" w:rsidTr="00092384">
        <w:trPr>
          <w:trHeight w:val="737"/>
          <w:jc w:val="center"/>
        </w:trPr>
        <w:tc>
          <w:tcPr>
            <w:tcW w:w="1531" w:type="dxa"/>
            <w:vAlign w:val="center"/>
          </w:tcPr>
          <w:p w14:paraId="12A36464" w14:textId="5F755408" w:rsidR="00F977D3" w:rsidRPr="007F6A5A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0E91894D" w:rsidR="00F977D3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0D533330" w:rsidR="00F977D3" w:rsidRDefault="00F977D3" w:rsidP="00F977D3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571A321" w14:textId="35F62338" w:rsidR="00F977D3" w:rsidRPr="00D1431B" w:rsidRDefault="00F977D3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3E56E8C5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70A88A5B" w:rsidR="006A0CFA" w:rsidRPr="00E54E44" w:rsidRDefault="00D81AB2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 Jézus Szíve Társulat 3. </w:t>
            </w:r>
            <w:proofErr w:type="spellStart"/>
            <w:r w:rsidR="00BE1E87">
              <w:rPr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sop</w:t>
            </w:r>
            <w:proofErr w:type="spellEnd"/>
            <w:r>
              <w:rPr>
                <w:bCs/>
                <w:color w:val="000000" w:themeColor="text1"/>
              </w:rPr>
              <w:t>. szándékára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0B378A74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4B5C27CD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55B881BC" w14:textId="6BBBB24A" w:rsidR="004051ED" w:rsidRDefault="004051ED" w:rsidP="004051E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2255F68B" w14:textId="5CD04D78" w:rsidR="004051ED" w:rsidRDefault="004051ED" w:rsidP="004051E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6E005E4" w14:textId="2031EBC8" w:rsidR="004051ED" w:rsidRDefault="004051ED" w:rsidP="004051ED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686A73">
              <w:rPr>
                <w:i/>
              </w:rPr>
              <w:t>Szent József tiszteletére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71D0D3CE" w14:textId="04761573" w:rsidR="004051ED" w:rsidRDefault="004051ED" w:rsidP="004051E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József,</w:t>
            </w:r>
          </w:p>
          <w:p w14:paraId="1211ED43" w14:textId="77777777" w:rsidR="004051ED" w:rsidRDefault="004051ED" w:rsidP="004051E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 Boldogságos</w:t>
            </w:r>
          </w:p>
          <w:p w14:paraId="6B4EDC09" w14:textId="7A9A1720" w:rsidR="004051ED" w:rsidRPr="00AA5422" w:rsidRDefault="004051ED" w:rsidP="004051E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Szűz Mária jegyese</w:t>
            </w:r>
          </w:p>
        </w:tc>
      </w:tr>
      <w:tr w:rsidR="004051ED" w:rsidRPr="0020171D" w14:paraId="23D45DFD" w14:textId="77777777" w:rsidTr="00092384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4720EA91" w14:textId="171DC282" w:rsidR="004051ED" w:rsidRDefault="004051ED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4D39145" w14:textId="7EFBE348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101ABEA2" w14:textId="77777777" w:rsidR="004051ED" w:rsidRDefault="004D1DE0" w:rsidP="00C32783">
            <w:pPr>
              <w:pStyle w:val="Miserend"/>
            </w:pPr>
            <w:r>
              <w:t>Gútai Rudolf, felesége Irma, lányuk Irén,</w:t>
            </w:r>
          </w:p>
          <w:p w14:paraId="5378E0AD" w14:textId="63BAF4EB" w:rsidR="004D1DE0" w:rsidRDefault="004D1DE0" w:rsidP="00C32783">
            <w:pPr>
              <w:pStyle w:val="Miserend"/>
            </w:pPr>
            <w:r>
              <w:t xml:space="preserve">fiuk József, unokájuk Tibor, </w:t>
            </w:r>
            <w:r>
              <w:sym w:font="Wingdings" w:char="F058"/>
            </w:r>
            <w:r>
              <w:t xml:space="preserve"> szüleik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F503A2B" w14:textId="23675AE5" w:rsidR="004051ED" w:rsidRPr="00AA5422" w:rsidRDefault="004051E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432F535F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54F710BC" w:rsidR="00895DAE" w:rsidRPr="00104EAC" w:rsidRDefault="002A63E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413F47B0" w:rsidR="00D04DB0" w:rsidRDefault="00895DAE" w:rsidP="00F76FA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1DD5AE0A" w:rsidR="00895DAE" w:rsidRDefault="00895DAE" w:rsidP="00660C53">
            <w:pPr>
              <w:pStyle w:val="Miserend"/>
            </w:pPr>
            <w:r>
              <w:t>Szentségimádás</w:t>
            </w:r>
          </w:p>
          <w:p w14:paraId="0690FCE9" w14:textId="4DF5449D" w:rsidR="00D04DB0" w:rsidRDefault="00D14F19" w:rsidP="00660C53">
            <w:pPr>
              <w:pStyle w:val="Miserend"/>
            </w:pPr>
            <w:proofErr w:type="spellStart"/>
            <w:r>
              <w:t>Ke</w:t>
            </w:r>
            <w:proofErr w:type="spellEnd"/>
            <w:r w:rsidR="00761EED">
              <w:rPr>
                <w:lang w:val="sk-SK"/>
              </w:rPr>
              <w:t>š</w:t>
            </w:r>
            <w:proofErr w:type="spellStart"/>
            <w:r>
              <w:t>iar</w:t>
            </w:r>
            <w:proofErr w:type="spellEnd"/>
            <w:r>
              <w:t xml:space="preserve"> Bandi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4F16BB16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71CCFBFF" w:rsidR="00CF6CD9" w:rsidRPr="00951984" w:rsidRDefault="00AB650E" w:rsidP="00660C5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686A73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45D097D3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19601689" w:rsidR="00FD22B7" w:rsidRPr="00660C53" w:rsidRDefault="00686A73" w:rsidP="00660C53">
            <w:pPr>
              <w:pStyle w:val="Miserend"/>
            </w:pPr>
            <w:r>
              <w:t>Nagy Árpád és Nagy Ilona (Temető sor 201.)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67260A" w:rsidRPr="0020171D" w14:paraId="164D51E1" w14:textId="77777777" w:rsidTr="00092384">
        <w:trPr>
          <w:trHeight w:val="737"/>
          <w:jc w:val="center"/>
        </w:trPr>
        <w:tc>
          <w:tcPr>
            <w:tcW w:w="1531" w:type="dxa"/>
            <w:vAlign w:val="center"/>
          </w:tcPr>
          <w:p w14:paraId="42DBE246" w14:textId="1DCC5E77" w:rsidR="0067260A" w:rsidRDefault="0067260A" w:rsidP="0067260A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8847A1D" w14:textId="7D5DE179" w:rsidR="0067260A" w:rsidRDefault="0067260A" w:rsidP="0067260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4D667A" w14:textId="5BD13D0C" w:rsidR="0067260A" w:rsidRDefault="001241F6" w:rsidP="0067260A">
            <w:pPr>
              <w:pStyle w:val="Miserend"/>
            </w:pPr>
            <w:r>
              <w:t xml:space="preserve">Győri László, </w:t>
            </w:r>
            <w:r>
              <w:sym w:font="Wingdings" w:char="F058"/>
            </w:r>
            <w:r>
              <w:t xml:space="preserve"> szülei: Kálmán és Erzsébet</w:t>
            </w:r>
          </w:p>
        </w:tc>
        <w:tc>
          <w:tcPr>
            <w:tcW w:w="2400" w:type="dxa"/>
            <w:vAlign w:val="center"/>
          </w:tcPr>
          <w:p w14:paraId="7D613C25" w14:textId="77777777" w:rsidR="0067260A" w:rsidRPr="00780689" w:rsidRDefault="0067260A" w:rsidP="0067260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E516D" w:rsidRPr="0020171D" w14:paraId="7C6C321A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0E516D" w:rsidRPr="009374FB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A86ED4"/>
              </w:rPr>
            </w:pPr>
            <w:r w:rsidRPr="009374FB">
              <w:rPr>
                <w:b/>
                <w:smallCaps/>
                <w:noProof/>
                <w:color w:val="A86ED4"/>
              </w:rPr>
              <w:t xml:space="preserve">Vasárnap </w:t>
            </w:r>
          </w:p>
          <w:p w14:paraId="4EA482C0" w14:textId="2E488B33" w:rsidR="000E516D" w:rsidRPr="009374FB" w:rsidRDefault="000E516D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A86ED4"/>
                <w:sz w:val="18"/>
                <w:szCs w:val="18"/>
              </w:rPr>
            </w:pPr>
            <w:r w:rsidRPr="009374FB">
              <w:rPr>
                <w:b/>
                <w:smallCaps/>
                <w:noProof/>
                <w:color w:val="A86ED4"/>
                <w:sz w:val="18"/>
                <w:szCs w:val="18"/>
              </w:rPr>
              <w:t xml:space="preserve">Március </w:t>
            </w:r>
            <w:r w:rsidR="00CD0B35">
              <w:rPr>
                <w:b/>
                <w:smallCaps/>
                <w:noProof/>
                <w:color w:val="A86ED4"/>
                <w:sz w:val="18"/>
                <w:szCs w:val="18"/>
              </w:rPr>
              <w:t>23</w:t>
            </w:r>
            <w:r w:rsidRPr="009374FB">
              <w:rPr>
                <w:b/>
                <w:smallCaps/>
                <w:noProof/>
                <w:color w:val="A86ED4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0E516D" w:rsidRPr="00BD1DF5" w:rsidRDefault="000E516D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4355B1B8" w14:textId="77777777" w:rsidR="000E516D" w:rsidRDefault="000E516D" w:rsidP="00C10FEA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B215F7">
              <w:rPr>
                <w:i/>
              </w:rPr>
              <w:t>Sárkány Gyula, neje Vilma,</w:t>
            </w:r>
          </w:p>
          <w:p w14:paraId="58762239" w14:textId="290E552C" w:rsidR="00B215F7" w:rsidRPr="009E16DB" w:rsidRDefault="00B215F7" w:rsidP="00C10FEA">
            <w:pPr>
              <w:pStyle w:val="Miserend"/>
              <w:rPr>
                <w:i/>
              </w:rPr>
            </w:pPr>
            <w:r>
              <w:rPr>
                <w:i/>
              </w:rPr>
              <w:t xml:space="preserve">fiuk Róbert,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nagyszülők</w:t>
            </w:r>
          </w:p>
        </w:tc>
        <w:tc>
          <w:tcPr>
            <w:tcW w:w="2400" w:type="dxa"/>
            <w:vMerge w:val="restart"/>
            <w:vAlign w:val="center"/>
          </w:tcPr>
          <w:p w14:paraId="68ECDF7F" w14:textId="77777777" w:rsidR="000E516D" w:rsidRPr="009374FB" w:rsidRDefault="000E516D" w:rsidP="00DE4099">
            <w:pPr>
              <w:pStyle w:val="Miserend"/>
              <w:jc w:val="center"/>
              <w:rPr>
                <w:b/>
                <w:smallCaps/>
                <w:color w:val="A86ED4"/>
              </w:rPr>
            </w:pPr>
            <w:r w:rsidRPr="009374FB">
              <w:rPr>
                <w:b/>
                <w:smallCaps/>
                <w:color w:val="A86ED4"/>
              </w:rPr>
              <w:t>Nagyböjt</w:t>
            </w:r>
          </w:p>
          <w:p w14:paraId="2BF54BDD" w14:textId="17984807" w:rsidR="000E516D" w:rsidRPr="009374FB" w:rsidRDefault="00CD0B35" w:rsidP="00DE4099">
            <w:pPr>
              <w:pStyle w:val="Miserend"/>
              <w:jc w:val="center"/>
              <w:rPr>
                <w:b/>
                <w:smallCaps/>
                <w:color w:val="A86ED4"/>
              </w:rPr>
            </w:pPr>
            <w:r>
              <w:rPr>
                <w:b/>
                <w:smallCaps/>
                <w:color w:val="A86ED4"/>
              </w:rPr>
              <w:t>3</w:t>
            </w:r>
            <w:r w:rsidR="000E516D" w:rsidRPr="009374FB">
              <w:rPr>
                <w:b/>
                <w:smallCaps/>
                <w:color w:val="A86ED4"/>
              </w:rPr>
              <w:t>. vasárnapja</w:t>
            </w:r>
          </w:p>
        </w:tc>
      </w:tr>
      <w:tr w:rsidR="000E516D" w:rsidRPr="0020171D" w14:paraId="3300F764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0E516D" w:rsidRPr="00FE25CF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1C9A5BC8" w:rsidR="000E516D" w:rsidRPr="00F2171F" w:rsidRDefault="00B215F7" w:rsidP="00C11F54">
            <w:pPr>
              <w:pStyle w:val="Miserend"/>
            </w:pPr>
            <w:r>
              <w:t>Halász Ferenc (1. évf.)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29E2EF45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0E516D" w:rsidRPr="00E94FC0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0FA71B42" w:rsidR="000E516D" w:rsidRPr="00DA6D9B" w:rsidRDefault="00DA4352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Menyhárt Ida (3. évf.), férje Béla,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szüleik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CD0B35" w:rsidRPr="0020171D" w14:paraId="3F8F14F6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6B130ED" w14:textId="77777777" w:rsidR="00CD0B35" w:rsidRPr="00F117CE" w:rsidRDefault="00CD0B35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6AEE6E4" w14:textId="2816A2BE" w:rsidR="00CD0B35" w:rsidRDefault="00CD0B35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C099671" w14:textId="77777777" w:rsidR="00CD0B35" w:rsidRDefault="00CD0B35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6EDC76CB" w14:textId="51372577" w:rsidR="00CD0B35" w:rsidRPr="00CD0B35" w:rsidRDefault="00CD0B35" w:rsidP="00CD0B35">
            <w:pPr>
              <w:pStyle w:val="Miserend"/>
              <w:numPr>
                <w:ilvl w:val="0"/>
                <w:numId w:val="42"/>
              </w:numPr>
              <w:rPr>
                <w:iCs/>
              </w:rPr>
            </w:pPr>
            <w:proofErr w:type="spellStart"/>
            <w:r>
              <w:rPr>
                <w:iCs/>
              </w:rPr>
              <w:t>Pancza</w:t>
            </w:r>
            <w:proofErr w:type="spellEnd"/>
            <w:r>
              <w:rPr>
                <w:iCs/>
              </w:rPr>
              <w:t xml:space="preserve"> Félix</w:t>
            </w:r>
          </w:p>
        </w:tc>
        <w:tc>
          <w:tcPr>
            <w:tcW w:w="2400" w:type="dxa"/>
            <w:vMerge/>
            <w:vAlign w:val="center"/>
          </w:tcPr>
          <w:p w14:paraId="1AC62BE8" w14:textId="77777777" w:rsidR="00CD0B35" w:rsidRPr="00F117CE" w:rsidRDefault="00CD0B35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3D9B88E3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2FB94AB4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2739BD4" w14:textId="2B61AFA2" w:rsidR="000E516D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092384">
              <w:rPr>
                <w:bCs/>
                <w:iCs/>
              </w:rPr>
              <w:t>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82DF5F2" w14:textId="289F38CC" w:rsidR="000E516D" w:rsidRPr="000E516D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>Keresztúti ájtatosság</w:t>
            </w:r>
          </w:p>
        </w:tc>
        <w:tc>
          <w:tcPr>
            <w:tcW w:w="2400" w:type="dxa"/>
            <w:vMerge/>
            <w:vAlign w:val="center"/>
          </w:tcPr>
          <w:p w14:paraId="76412E56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2002E2E1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 xml:space="preserve">március </w:t>
      </w:r>
      <w:r w:rsidR="00993513">
        <w:rPr>
          <w:rFonts w:ascii="Arial Black" w:hAnsi="Arial Black"/>
          <w:sz w:val="32"/>
          <w:szCs w:val="48"/>
          <w:lang w:val="hu-HU"/>
        </w:rPr>
        <w:t>16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</w:t>
      </w:r>
      <w:r w:rsidR="00993513">
        <w:rPr>
          <w:rFonts w:ascii="Arial Black" w:hAnsi="Arial Black"/>
          <w:sz w:val="32"/>
          <w:szCs w:val="48"/>
          <w:lang w:val="hu-HU"/>
        </w:rPr>
        <w:t>23</w:t>
      </w:r>
      <w:r w:rsidR="00C94140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32857497" w14:textId="77777777" w:rsidR="001A092F" w:rsidRDefault="001A092F" w:rsidP="001A092F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 nagyböjti időszakban templomainkban nincs virágdíszítés, viszont a húsvéti ünnepek virágdíszítéséhez már hozzá lehet járulni adományokkal, mégpedig a padok végénél elhelyezett ládikóba. </w:t>
      </w:r>
      <w:r w:rsidRPr="00705084">
        <w:rPr>
          <w:rFonts w:eastAsia="Calibri"/>
          <w:b/>
          <w:lang w:eastAsia="en-US"/>
        </w:rPr>
        <w:t>Isten áldása kísérje az adományozók életútját!</w:t>
      </w:r>
    </w:p>
    <w:p w14:paraId="7506BBF9" w14:textId="171F3636" w:rsidR="00390CE4" w:rsidRDefault="00390CE4" w:rsidP="005A20BD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Buzdítom a kedves testvéreket a keresztúti ájtatosságon való részvételre</w:t>
      </w:r>
      <w:r w:rsidR="003A0A5D" w:rsidRPr="00705084">
        <w:rPr>
          <w:rFonts w:eastAsia="Calibri"/>
          <w:b/>
          <w:lang w:eastAsia="en-US"/>
        </w:rPr>
        <w:t>, beleértve a ministránsokat</w:t>
      </w:r>
      <w:r w:rsidR="009D00E7" w:rsidRPr="00705084">
        <w:rPr>
          <w:rFonts w:eastAsia="Calibri"/>
          <w:b/>
          <w:lang w:eastAsia="en-US"/>
        </w:rPr>
        <w:t>, elsőáldozásra</w:t>
      </w:r>
      <w:r w:rsidR="00705084" w:rsidRPr="00705084">
        <w:rPr>
          <w:rFonts w:eastAsia="Calibri"/>
          <w:b/>
          <w:lang w:eastAsia="en-US"/>
        </w:rPr>
        <w:t>,</w:t>
      </w:r>
      <w:r w:rsidR="009D00E7" w:rsidRPr="00705084">
        <w:rPr>
          <w:rFonts w:eastAsia="Calibri"/>
          <w:b/>
          <w:lang w:eastAsia="en-US"/>
        </w:rPr>
        <w:t xml:space="preserve"> </w:t>
      </w:r>
      <w:r w:rsidR="003C5D3E" w:rsidRPr="00705084">
        <w:rPr>
          <w:rFonts w:eastAsia="Calibri"/>
          <w:b/>
          <w:lang w:eastAsia="en-US"/>
        </w:rPr>
        <w:t>valamint a</w:t>
      </w:r>
      <w:r w:rsidR="009D00E7" w:rsidRPr="00705084">
        <w:rPr>
          <w:rFonts w:eastAsia="Calibri"/>
          <w:b/>
          <w:lang w:eastAsia="en-US"/>
        </w:rPr>
        <w:t xml:space="preserve"> bérmálkozásra készülő diákokat</w:t>
      </w:r>
      <w:r w:rsidR="003C5D3E" w:rsidRPr="00705084">
        <w:rPr>
          <w:rFonts w:eastAsia="Calibri"/>
          <w:b/>
          <w:lang w:eastAsia="en-US"/>
        </w:rPr>
        <w:t xml:space="preserve"> </w:t>
      </w:r>
      <w:r w:rsidR="003A0A5D" w:rsidRPr="00705084">
        <w:rPr>
          <w:rFonts w:eastAsia="Calibri"/>
          <w:b/>
          <w:lang w:eastAsia="en-US"/>
        </w:rPr>
        <w:t>is.</w:t>
      </w:r>
      <w:r w:rsidRPr="00705084">
        <w:rPr>
          <w:rFonts w:eastAsia="Calibri"/>
          <w:b/>
          <w:lang w:eastAsia="en-US"/>
        </w:rPr>
        <w:t xml:space="preserve"> A keresztutat nagyböjt vasárnapjain, 15.00 órai kezdettel fogjuk végezni. Kérek három férfi jelentkezőt </w:t>
      </w:r>
      <w:r w:rsidR="00484419" w:rsidRPr="00705084">
        <w:rPr>
          <w:rFonts w:eastAsia="Calibri"/>
          <w:b/>
          <w:lang w:eastAsia="en-US"/>
        </w:rPr>
        <w:t xml:space="preserve">– a keresztút előtt jöjjenek be a sekrestyébe – </w:t>
      </w:r>
      <w:r w:rsidRPr="00705084">
        <w:rPr>
          <w:rFonts w:eastAsia="Calibri"/>
          <w:b/>
          <w:lang w:eastAsia="en-US"/>
        </w:rPr>
        <w:t>a feszület és gyertyák</w:t>
      </w:r>
      <w:r w:rsidR="003A0A5D" w:rsidRPr="00705084">
        <w:rPr>
          <w:rFonts w:eastAsia="Calibri"/>
          <w:b/>
          <w:lang w:eastAsia="en-US"/>
        </w:rPr>
        <w:t xml:space="preserve"> hordozáshoz.</w:t>
      </w:r>
    </w:p>
    <w:p w14:paraId="7EC44FEA" w14:textId="3CF3EE38" w:rsidR="007E2E66" w:rsidRPr="00705084" w:rsidRDefault="007E2E6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Tudatom a kedves testvérekkel, hogy adójuk 2</w:t>
      </w:r>
      <w:r w:rsidR="000F7AB4" w:rsidRPr="00705084">
        <w:rPr>
          <w:rFonts w:eastAsia="Calibri"/>
          <w:b/>
          <w:lang w:eastAsia="en-US"/>
        </w:rPr>
        <w:t xml:space="preserve">%-át felajánlhatják a Nádszeg-i Szent István király Polgári Társulás részére. Az ehhez szükséges nyomtatvány elvihető a hátul lévő asztalkáról. </w:t>
      </w:r>
      <w:r w:rsidR="00FD47A4" w:rsidRPr="00705084">
        <w:rPr>
          <w:rFonts w:eastAsia="Calibri"/>
          <w:b/>
          <w:lang w:eastAsia="en-US"/>
        </w:rPr>
        <w:t>Felajánlásaikat előre köszönöm a polgári társulás nevében!</w:t>
      </w:r>
    </w:p>
    <w:p w14:paraId="54120FC5" w14:textId="5B028722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20D2" w14:textId="77777777" w:rsidR="00711CC5" w:rsidRPr="00D30F34" w:rsidRDefault="00711CC5" w:rsidP="00D30F34">
      <w:r>
        <w:separator/>
      </w:r>
    </w:p>
  </w:endnote>
  <w:endnote w:type="continuationSeparator" w:id="0">
    <w:p w14:paraId="449F630E" w14:textId="77777777" w:rsidR="00711CC5" w:rsidRPr="00D30F34" w:rsidRDefault="00711CC5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494E" w14:textId="77777777" w:rsidR="00711CC5" w:rsidRPr="00D30F34" w:rsidRDefault="00711CC5" w:rsidP="00D30F34">
      <w:r>
        <w:separator/>
      </w:r>
    </w:p>
  </w:footnote>
  <w:footnote w:type="continuationSeparator" w:id="0">
    <w:p w14:paraId="32ECFBD8" w14:textId="77777777" w:rsidR="00711CC5" w:rsidRPr="00D30F34" w:rsidRDefault="00711CC5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47585"/>
    <w:multiLevelType w:val="hybridMultilevel"/>
    <w:tmpl w:val="172A0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C232E"/>
    <w:multiLevelType w:val="hybridMultilevel"/>
    <w:tmpl w:val="A5FA1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</w:num>
  <w:num w:numId="5">
    <w:abstractNumId w:val="29"/>
  </w:num>
  <w:num w:numId="6">
    <w:abstractNumId w:val="40"/>
  </w:num>
  <w:num w:numId="7">
    <w:abstractNumId w:val="38"/>
  </w:num>
  <w:num w:numId="8">
    <w:abstractNumId w:val="37"/>
  </w:num>
  <w:num w:numId="9">
    <w:abstractNumId w:val="33"/>
  </w:num>
  <w:num w:numId="10">
    <w:abstractNumId w:val="41"/>
  </w:num>
  <w:num w:numId="11">
    <w:abstractNumId w:val="27"/>
  </w:num>
  <w:num w:numId="12">
    <w:abstractNumId w:val="2"/>
  </w:num>
  <w:num w:numId="13">
    <w:abstractNumId w:val="34"/>
  </w:num>
  <w:num w:numId="14">
    <w:abstractNumId w:val="18"/>
  </w:num>
  <w:num w:numId="15">
    <w:abstractNumId w:val="30"/>
  </w:num>
  <w:num w:numId="16">
    <w:abstractNumId w:val="9"/>
  </w:num>
  <w:num w:numId="17">
    <w:abstractNumId w:val="0"/>
  </w:num>
  <w:num w:numId="18">
    <w:abstractNumId w:val="25"/>
  </w:num>
  <w:num w:numId="19">
    <w:abstractNumId w:val="24"/>
  </w:num>
  <w:num w:numId="20">
    <w:abstractNumId w:val="32"/>
  </w:num>
  <w:num w:numId="21">
    <w:abstractNumId w:val="31"/>
  </w:num>
  <w:num w:numId="22">
    <w:abstractNumId w:val="16"/>
  </w:num>
  <w:num w:numId="23">
    <w:abstractNumId w:val="3"/>
  </w:num>
  <w:num w:numId="24">
    <w:abstractNumId w:val="22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0"/>
  </w:num>
  <w:num w:numId="30">
    <w:abstractNumId w:val="36"/>
  </w:num>
  <w:num w:numId="31">
    <w:abstractNumId w:val="23"/>
  </w:num>
  <w:num w:numId="32">
    <w:abstractNumId w:val="19"/>
  </w:num>
  <w:num w:numId="33">
    <w:abstractNumId w:val="7"/>
  </w:num>
  <w:num w:numId="34">
    <w:abstractNumId w:val="28"/>
  </w:num>
  <w:num w:numId="35">
    <w:abstractNumId w:val="5"/>
  </w:num>
  <w:num w:numId="36">
    <w:abstractNumId w:val="21"/>
  </w:num>
  <w:num w:numId="37">
    <w:abstractNumId w:val="26"/>
  </w:num>
  <w:num w:numId="38">
    <w:abstractNumId w:val="17"/>
  </w:num>
  <w:num w:numId="39">
    <w:abstractNumId w:val="12"/>
  </w:num>
  <w:num w:numId="40">
    <w:abstractNumId w:val="1"/>
  </w:num>
  <w:num w:numId="41">
    <w:abstractNumId w:val="35"/>
  </w:num>
  <w:num w:numId="42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C3F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F2D"/>
    <w:rsid w:val="000F7FCD"/>
    <w:rsid w:val="0010018F"/>
    <w:rsid w:val="00100784"/>
    <w:rsid w:val="00100FAD"/>
    <w:rsid w:val="00101179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BCF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DB0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18</cp:revision>
  <cp:lastPrinted>2025-03-14T19:25:00Z</cp:lastPrinted>
  <dcterms:created xsi:type="dcterms:W3CDTF">2025-03-14T13:59:00Z</dcterms:created>
  <dcterms:modified xsi:type="dcterms:W3CDTF">2025-03-14T19:26:00Z</dcterms:modified>
</cp:coreProperties>
</file>